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4868F" w14:textId="77777777" w:rsidR="00C05B24" w:rsidRPr="007E17A3" w:rsidRDefault="00C05B24" w:rsidP="00C05B24">
      <w:pPr>
        <w:jc w:val="right"/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 xml:space="preserve">Oficio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N°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 XXXXXXX</w:t>
      </w:r>
    </w:p>
    <w:p w14:paraId="598AD09F" w14:textId="77777777" w:rsidR="00C05B24" w:rsidRPr="007E17A3" w:rsidRDefault="00C05B24" w:rsidP="00C05B24">
      <w:pPr>
        <w:jc w:val="right"/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Fecha</w:t>
      </w:r>
    </w:p>
    <w:p w14:paraId="3D725833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66AE80B4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4F8C73F9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Señor/a/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ita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A49F797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Nombre completo</w:t>
      </w:r>
    </w:p>
    <w:p w14:paraId="62AC376B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Cargo</w:t>
      </w:r>
    </w:p>
    <w:p w14:paraId="03D6DC5E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Presente.</w:t>
      </w:r>
    </w:p>
    <w:p w14:paraId="64D0A31D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330E8CBE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De mi consideración:</w:t>
      </w:r>
    </w:p>
    <w:p w14:paraId="503A1C81" w14:textId="77777777" w:rsidR="00C05B24" w:rsidRPr="007E17A3" w:rsidRDefault="00C05B24" w:rsidP="00C05B2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06465A4" w14:textId="77777777" w:rsidR="00C05B24" w:rsidRPr="007E17A3" w:rsidRDefault="00C05B24" w:rsidP="00C05B2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9C2A2F" w14:textId="77777777" w:rsidR="00C05B24" w:rsidRPr="007E17A3" w:rsidRDefault="00C05B24" w:rsidP="00C05B24">
      <w:pPr>
        <w:jc w:val="both"/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ASUNTO: INVITACIÓN A LA SOCIALIZACION DEL PROYECTO “XXXXXXXX”</w:t>
      </w:r>
    </w:p>
    <w:p w14:paraId="300B0C3D" w14:textId="77777777" w:rsidR="00C05B24" w:rsidRPr="007E17A3" w:rsidRDefault="00C05B24" w:rsidP="00C05B2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E15EB9" w14:textId="77777777" w:rsidR="00C05B24" w:rsidRPr="007E17A3" w:rsidRDefault="00C05B24" w:rsidP="00C05B24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205915706"/>
      <w:r w:rsidRPr="007E17A3">
        <w:rPr>
          <w:rFonts w:asciiTheme="minorHAnsi" w:hAnsiTheme="minorHAnsi" w:cstheme="minorHAnsi"/>
          <w:sz w:val="20"/>
          <w:szCs w:val="20"/>
        </w:rPr>
        <w:t>El M</w:t>
      </w:r>
      <w:r>
        <w:rPr>
          <w:rFonts w:asciiTheme="minorHAnsi" w:hAnsiTheme="minorHAnsi" w:cstheme="minorHAnsi"/>
          <w:sz w:val="20"/>
          <w:szCs w:val="20"/>
        </w:rPr>
        <w:t>AE</w:t>
      </w:r>
      <w:r w:rsidRPr="007E17A3">
        <w:rPr>
          <w:rFonts w:asciiTheme="minorHAnsi" w:hAnsiTheme="minorHAnsi" w:cstheme="minorHAnsi"/>
          <w:sz w:val="20"/>
          <w:szCs w:val="20"/>
        </w:rPr>
        <w:t xml:space="preserve"> y la empresa distribuidora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, como proponente del proyecto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, a desarrollarse en la Parroquia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, cantón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, provincia del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>, tienen el agrado de invitar a usted y a los miembros de su comunidad al proceso de socialización del Análisis Ambiental y Social y Plan de Gestión Ambiental y Social de dicho proyecto, en el marco del Programa “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>”” (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), el cual actualmente se encuentra en la fase de gestión de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. El evento se realizará bajo los siguientes detalles: </w:t>
      </w:r>
    </w:p>
    <w:p w14:paraId="0AFB9B87" w14:textId="77777777" w:rsidR="00C05B24" w:rsidRPr="007E17A3" w:rsidRDefault="00C05B24" w:rsidP="00C05B24">
      <w:pPr>
        <w:jc w:val="both"/>
        <w:rPr>
          <w:rFonts w:asciiTheme="minorHAnsi" w:hAnsiTheme="minorHAnsi" w:cstheme="minorHAnsi"/>
          <w:sz w:val="20"/>
          <w:szCs w:val="20"/>
        </w:rPr>
      </w:pPr>
    </w:p>
    <w:bookmarkEnd w:id="0"/>
    <w:p w14:paraId="718A45FC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-</w:t>
      </w:r>
      <w:r w:rsidRPr="007E17A3">
        <w:rPr>
          <w:rFonts w:asciiTheme="minorHAnsi" w:hAnsiTheme="minorHAnsi" w:cstheme="minorHAnsi"/>
          <w:sz w:val="20"/>
          <w:szCs w:val="20"/>
        </w:rPr>
        <w:tab/>
        <w:t xml:space="preserve">Fecha: </w:t>
      </w:r>
    </w:p>
    <w:p w14:paraId="60ABBA5F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-</w:t>
      </w:r>
      <w:r w:rsidRPr="007E17A3">
        <w:rPr>
          <w:rFonts w:asciiTheme="minorHAnsi" w:hAnsiTheme="minorHAnsi" w:cstheme="minorHAnsi"/>
          <w:sz w:val="20"/>
          <w:szCs w:val="20"/>
        </w:rPr>
        <w:tab/>
        <w:t>lugar:</w:t>
      </w:r>
    </w:p>
    <w:p w14:paraId="3719C905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-</w:t>
      </w:r>
      <w:r w:rsidRPr="007E17A3">
        <w:rPr>
          <w:rFonts w:asciiTheme="minorHAnsi" w:hAnsiTheme="minorHAnsi" w:cstheme="minorHAnsi"/>
          <w:sz w:val="20"/>
          <w:szCs w:val="20"/>
        </w:rPr>
        <w:tab/>
        <w:t>Ubicación:</w:t>
      </w:r>
    </w:p>
    <w:p w14:paraId="73419DFA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-</w:t>
      </w:r>
      <w:r w:rsidRPr="007E17A3">
        <w:rPr>
          <w:rFonts w:asciiTheme="minorHAnsi" w:hAnsiTheme="minorHAnsi" w:cstheme="minorHAnsi"/>
          <w:sz w:val="20"/>
          <w:szCs w:val="20"/>
        </w:rPr>
        <w:tab/>
        <w:t xml:space="preserve">Hora: </w:t>
      </w:r>
    </w:p>
    <w:p w14:paraId="375685DE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0D5A6DD8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Además el evento se transmitirá de manera virtual por:</w:t>
      </w:r>
    </w:p>
    <w:p w14:paraId="6134A2ED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3B5B456D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 xml:space="preserve">-             Link: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xxxxxxxxxxxx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7832C95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>-</w:t>
      </w:r>
      <w:r w:rsidRPr="007E17A3">
        <w:rPr>
          <w:rFonts w:asciiTheme="minorHAnsi" w:hAnsiTheme="minorHAnsi" w:cstheme="minorHAnsi"/>
          <w:sz w:val="20"/>
          <w:szCs w:val="20"/>
        </w:rPr>
        <w:tab/>
        <w:t>QR</w:t>
      </w:r>
      <w:r w:rsidRPr="007E17A3">
        <w:rPr>
          <w:rStyle w:val="Refdenotaalpie"/>
          <w:rFonts w:asciiTheme="minorHAnsi" w:hAnsiTheme="minorHAnsi" w:cstheme="minorHAnsi"/>
          <w:sz w:val="20"/>
          <w:szCs w:val="20"/>
        </w:rPr>
        <w:footnoteReference w:id="1"/>
      </w:r>
      <w:r w:rsidRPr="007E17A3">
        <w:rPr>
          <w:rFonts w:asciiTheme="minorHAnsi" w:hAnsiTheme="minorHAnsi" w:cstheme="minorHAnsi"/>
          <w:sz w:val="20"/>
          <w:szCs w:val="20"/>
        </w:rPr>
        <w:t>:</w:t>
      </w:r>
    </w:p>
    <w:p w14:paraId="3E521CA2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6F2137C8" w14:textId="77777777" w:rsidR="00C05B24" w:rsidRPr="007E17A3" w:rsidRDefault="00C05B24" w:rsidP="00C05B24">
      <w:pPr>
        <w:jc w:val="both"/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 xml:space="preserve">Esperamos contar con su importante presencia en este espacio de socialización del proyecto </w:t>
      </w:r>
      <w:proofErr w:type="spellStart"/>
      <w:r w:rsidRPr="007E17A3">
        <w:rPr>
          <w:rFonts w:asciiTheme="minorHAnsi" w:hAnsiTheme="minorHAnsi" w:cstheme="minorHAnsi"/>
          <w:sz w:val="20"/>
          <w:szCs w:val="20"/>
        </w:rPr>
        <w:t>xxxx</w:t>
      </w:r>
      <w:proofErr w:type="spellEnd"/>
      <w:r w:rsidRPr="007E17A3">
        <w:rPr>
          <w:rFonts w:asciiTheme="minorHAnsi" w:hAnsiTheme="minorHAnsi" w:cstheme="minorHAnsi"/>
          <w:sz w:val="20"/>
          <w:szCs w:val="20"/>
        </w:rPr>
        <w:t>.</w:t>
      </w:r>
    </w:p>
    <w:p w14:paraId="6865F80D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2AEA096E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 xml:space="preserve">Sin otro particular, reciba un cordial saludo. </w:t>
      </w:r>
    </w:p>
    <w:p w14:paraId="6F787A5A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7BFAD424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  <w:r w:rsidRPr="007E17A3">
        <w:rPr>
          <w:rFonts w:asciiTheme="minorHAnsi" w:hAnsiTheme="minorHAnsi" w:cstheme="minorHAnsi"/>
          <w:sz w:val="20"/>
          <w:szCs w:val="20"/>
        </w:rPr>
        <w:t xml:space="preserve">Atentamente, </w:t>
      </w:r>
    </w:p>
    <w:p w14:paraId="60A9563F" w14:textId="77777777" w:rsidR="00C05B24" w:rsidRPr="007E17A3" w:rsidRDefault="00C05B24" w:rsidP="00C05B24">
      <w:pPr>
        <w:rPr>
          <w:rFonts w:asciiTheme="minorHAnsi" w:hAnsiTheme="minorHAnsi" w:cstheme="minorHAnsi"/>
          <w:sz w:val="20"/>
          <w:szCs w:val="20"/>
        </w:rPr>
      </w:pPr>
    </w:p>
    <w:p w14:paraId="5B5EA1C0" w14:textId="77777777" w:rsidR="00C05B24" w:rsidRDefault="00C05B24" w:rsidP="00C05B24">
      <w:r w:rsidRPr="007E17A3">
        <w:rPr>
          <w:rFonts w:asciiTheme="minorHAnsi" w:hAnsiTheme="minorHAnsi" w:cstheme="minorHAnsi"/>
          <w:sz w:val="20"/>
          <w:szCs w:val="20"/>
        </w:rPr>
        <w:t>AUTORIDAD DE LA EMPRESA</w:t>
      </w:r>
      <w:r w:rsidRPr="007E17A3">
        <w:rPr>
          <w:rFonts w:asciiTheme="minorHAnsi" w:hAnsiTheme="minorHAnsi" w:cstheme="minorHAnsi"/>
          <w:sz w:val="20"/>
          <w:szCs w:val="20"/>
        </w:rPr>
        <w:br/>
      </w:r>
    </w:p>
    <w:p w14:paraId="2BCE1B31" w14:textId="77777777" w:rsidR="0048276C" w:rsidRPr="00994150" w:rsidRDefault="0048276C">
      <w:pPr>
        <w:rPr>
          <w:rFonts w:ascii="Arial" w:hAnsi="Arial" w:cs="Arial"/>
        </w:rPr>
      </w:pPr>
    </w:p>
    <w:sectPr w:rsidR="0048276C" w:rsidRPr="00994150" w:rsidSect="00681AD8">
      <w:headerReference w:type="default" r:id="rId8"/>
      <w:footerReference w:type="default" r:id="rId9"/>
      <w:pgSz w:w="11906" w:h="16838"/>
      <w:pgMar w:top="1729" w:right="1701" w:bottom="1790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A7B5E" w14:textId="77777777" w:rsidR="00C65DE4" w:rsidRDefault="00C65DE4">
      <w:r>
        <w:separator/>
      </w:r>
    </w:p>
  </w:endnote>
  <w:endnote w:type="continuationSeparator" w:id="0">
    <w:p w14:paraId="0053513C" w14:textId="77777777" w:rsidR="00C65DE4" w:rsidRDefault="00C6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79D0B" w14:textId="7449906A" w:rsidR="00277AD7" w:rsidRDefault="00277AD7" w:rsidP="00277AD7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jc w:val="right"/>
      <w:rPr>
        <w:color w:val="000000"/>
      </w:rPr>
    </w:pPr>
    <w:r w:rsidRPr="00277AD7">
      <w:rPr>
        <w:noProof/>
        <w:color w:val="000000"/>
        <w:sz w:val="16"/>
        <w:szCs w:val="16"/>
      </w:rPr>
      <w:drawing>
        <wp:anchor distT="0" distB="0" distL="114300" distR="114300" simplePos="0" relativeHeight="251661312" behindDoc="1" locked="0" layoutInCell="1" allowOverlap="1" wp14:anchorId="40885D7F" wp14:editId="5138B6D6">
          <wp:simplePos x="0" y="0"/>
          <wp:positionH relativeFrom="page">
            <wp:posOffset>25400</wp:posOffset>
          </wp:positionH>
          <wp:positionV relativeFrom="paragraph">
            <wp:posOffset>-1083945</wp:posOffset>
          </wp:positionV>
          <wp:extent cx="7557770" cy="2248535"/>
          <wp:effectExtent l="0" t="0" r="508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770" cy="2248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77AD7">
      <w:rPr>
        <w:color w:val="000000"/>
        <w:sz w:val="16"/>
        <w:szCs w:val="16"/>
      </w:rPr>
      <w:fldChar w:fldCharType="begin"/>
    </w:r>
    <w:r w:rsidRPr="00277AD7">
      <w:rPr>
        <w:color w:val="000000"/>
        <w:sz w:val="16"/>
        <w:szCs w:val="16"/>
      </w:rPr>
      <w:instrText>PAGE   \* MERGEFORMAT</w:instrText>
    </w:r>
    <w:r w:rsidRPr="00277AD7"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1</w:t>
    </w:r>
    <w:r w:rsidRPr="00277AD7">
      <w:rPr>
        <w:color w:val="000000"/>
        <w:sz w:val="16"/>
        <w:szCs w:val="16"/>
      </w:rPr>
      <w:fldChar w:fldCharType="end"/>
    </w:r>
  </w:p>
  <w:p w14:paraId="3267EE30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49A7E59B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7562DBF9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00DC19A9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6FF6025F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0C25A72C" w14:textId="5F8FEF66" w:rsidR="0048276C" w:rsidRPr="00277AD7" w:rsidRDefault="0048276C" w:rsidP="00277AD7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jc w:val="right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3F0FF" w14:textId="77777777" w:rsidR="00C65DE4" w:rsidRDefault="00C65DE4">
      <w:r>
        <w:separator/>
      </w:r>
    </w:p>
  </w:footnote>
  <w:footnote w:type="continuationSeparator" w:id="0">
    <w:p w14:paraId="6D64BA52" w14:textId="77777777" w:rsidR="00C65DE4" w:rsidRDefault="00C65DE4">
      <w:r>
        <w:continuationSeparator/>
      </w:r>
    </w:p>
  </w:footnote>
  <w:footnote w:id="1">
    <w:p w14:paraId="58702E0C" w14:textId="77777777" w:rsidR="00C05B24" w:rsidRDefault="00C05B24" w:rsidP="00C05B24">
      <w:pPr>
        <w:pStyle w:val="Textonotapie"/>
      </w:pPr>
      <w:r>
        <w:rPr>
          <w:rStyle w:val="Refdenotaalpie"/>
        </w:rPr>
        <w:footnoteRef/>
      </w:r>
      <w:r>
        <w:t xml:space="preserve"> QR: </w:t>
      </w:r>
      <w:hyperlink r:id="rId1" w:history="1">
        <w:r w:rsidRPr="006C4ABC">
          <w:rPr>
            <w:rStyle w:val="Hipervnculo"/>
          </w:rPr>
          <w:t>https://qrfy.com/es?utm_source=Google&amp;utm_medium=CPC&amp;utm_campaign=17308812394&amp;utm_term=generar%20qr&amp;gad_source=1&amp;gad_campaignid=17308812394&amp;gbraid=0AAAAABvDOdIF9aqXxAjSfGZdUj-pSaoeH&amp;gclid=EAIaIQobChMIsPfz19mIjwMVJJ5aBR2m-hPfEAAYAyAAEgKzFvD_BwE</w:t>
        </w:r>
      </w:hyperlink>
    </w:p>
    <w:p w14:paraId="62A36065" w14:textId="77777777" w:rsidR="00C05B24" w:rsidRDefault="00C05B24" w:rsidP="00C05B24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AE47" w14:textId="52ED223D" w:rsidR="0048276C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1" locked="0" layoutInCell="1" allowOverlap="1" wp14:anchorId="04591189" wp14:editId="11E02E7E">
          <wp:simplePos x="0" y="0"/>
          <wp:positionH relativeFrom="page">
            <wp:align>right</wp:align>
          </wp:positionH>
          <wp:positionV relativeFrom="paragraph">
            <wp:posOffset>2540</wp:posOffset>
          </wp:positionV>
          <wp:extent cx="7557135" cy="1020445"/>
          <wp:effectExtent l="0" t="0" r="5715" b="825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3549"/>
                  <a:stretch/>
                </pic:blipFill>
                <pic:spPr bwMode="auto">
                  <a:xfrm>
                    <a:off x="0" y="0"/>
                    <a:ext cx="7557135" cy="10204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2740D" w14:textId="5970AEC2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7AD48676" w14:textId="60646446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0667BCBB" w14:textId="54C0099B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663D5792" w14:textId="5A557B31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1C63EA02" w14:textId="40151516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946"/>
      <w:gridCol w:w="1548"/>
    </w:tblGrid>
    <w:tr w:rsidR="00C05B24" w14:paraId="733F2245" w14:textId="77777777" w:rsidTr="00C05B24">
      <w:tc>
        <w:tcPr>
          <w:tcW w:w="694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67A1AD66" w14:textId="77777777" w:rsidR="00C05B24" w:rsidRDefault="00C05B24" w:rsidP="00681AD8">
          <w:pPr>
            <w:tabs>
              <w:tab w:val="center" w:pos="4252"/>
              <w:tab w:val="right" w:pos="8504"/>
            </w:tabs>
            <w:rPr>
              <w:color w:val="000000"/>
              <w:sz w:val="16"/>
              <w:szCs w:val="16"/>
            </w:rPr>
          </w:pPr>
        </w:p>
      </w:tc>
      <w:tc>
        <w:tcPr>
          <w:tcW w:w="1548" w:type="dxa"/>
          <w:tcBorders>
            <w:left w:val="single" w:sz="4" w:space="0" w:color="auto"/>
          </w:tcBorders>
        </w:tcPr>
        <w:p w14:paraId="40861778" w14:textId="3BE0990C" w:rsidR="00C05B24" w:rsidRPr="00C05B24" w:rsidRDefault="00C05B24" w:rsidP="00C05B24">
          <w:pPr>
            <w:tabs>
              <w:tab w:val="center" w:pos="4252"/>
              <w:tab w:val="right" w:pos="8504"/>
            </w:tabs>
            <w:jc w:val="center"/>
            <w:rPr>
              <w:color w:val="000000"/>
              <w:sz w:val="16"/>
              <w:szCs w:val="16"/>
            </w:rPr>
          </w:pPr>
          <w:r w:rsidRPr="00C05B24">
            <w:rPr>
              <w:rFonts w:eastAsia="Times New Roman"/>
              <w:b/>
              <w:bCs/>
              <w:color w:val="000000"/>
              <w:sz w:val="16"/>
              <w:szCs w:val="16"/>
            </w:rPr>
            <w:t>FECHA: 15/10/2025</w:t>
          </w:r>
        </w:p>
      </w:tc>
    </w:tr>
    <w:tr w:rsidR="00C05B24" w14:paraId="24688F51" w14:textId="77777777" w:rsidTr="00C05B24">
      <w:tc>
        <w:tcPr>
          <w:tcW w:w="694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58129C70" w14:textId="77777777" w:rsidR="00C05B24" w:rsidRDefault="00C05B24" w:rsidP="00681AD8">
          <w:pPr>
            <w:tabs>
              <w:tab w:val="center" w:pos="4252"/>
              <w:tab w:val="right" w:pos="8504"/>
            </w:tabs>
            <w:rPr>
              <w:color w:val="000000"/>
              <w:sz w:val="16"/>
              <w:szCs w:val="16"/>
            </w:rPr>
          </w:pPr>
        </w:p>
      </w:tc>
      <w:tc>
        <w:tcPr>
          <w:tcW w:w="1548" w:type="dxa"/>
          <w:tcBorders>
            <w:left w:val="single" w:sz="4" w:space="0" w:color="auto"/>
          </w:tcBorders>
        </w:tcPr>
        <w:p w14:paraId="5D0859C4" w14:textId="152765EB" w:rsidR="00C05B24" w:rsidRPr="00C05B24" w:rsidRDefault="00C05B24" w:rsidP="00C05B24">
          <w:pPr>
            <w:tabs>
              <w:tab w:val="center" w:pos="4252"/>
              <w:tab w:val="right" w:pos="8504"/>
            </w:tabs>
            <w:jc w:val="center"/>
            <w:rPr>
              <w:color w:val="000000"/>
              <w:sz w:val="16"/>
              <w:szCs w:val="16"/>
            </w:rPr>
          </w:pPr>
          <w:r w:rsidRPr="00C05B24">
            <w:rPr>
              <w:rFonts w:eastAsia="Times New Roman"/>
              <w:b/>
              <w:bCs/>
              <w:color w:val="000000"/>
              <w:sz w:val="16"/>
              <w:szCs w:val="16"/>
            </w:rPr>
            <w:t>VERSIÓN: 0</w:t>
          </w:r>
        </w:p>
      </w:tc>
    </w:tr>
    <w:tr w:rsidR="00C05B24" w14:paraId="0A52ED44" w14:textId="77777777" w:rsidTr="00C05B24">
      <w:tc>
        <w:tcPr>
          <w:tcW w:w="694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5A4EEB78" w14:textId="77777777" w:rsidR="00C05B24" w:rsidRDefault="00C05B24" w:rsidP="00681AD8">
          <w:pPr>
            <w:tabs>
              <w:tab w:val="center" w:pos="4252"/>
              <w:tab w:val="right" w:pos="8504"/>
            </w:tabs>
            <w:rPr>
              <w:color w:val="000000"/>
              <w:sz w:val="16"/>
              <w:szCs w:val="16"/>
            </w:rPr>
          </w:pPr>
        </w:p>
      </w:tc>
      <w:tc>
        <w:tcPr>
          <w:tcW w:w="1548" w:type="dxa"/>
          <w:tcBorders>
            <w:left w:val="single" w:sz="4" w:space="0" w:color="auto"/>
          </w:tcBorders>
        </w:tcPr>
        <w:p w14:paraId="20AC3AA7" w14:textId="2B2D1F9B" w:rsidR="00C05B24" w:rsidRPr="00C05B24" w:rsidRDefault="00C05B24" w:rsidP="00C05B2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b/>
              <w:bCs/>
              <w:color w:val="000000"/>
              <w:sz w:val="16"/>
              <w:szCs w:val="16"/>
            </w:rPr>
          </w:pPr>
          <w:r w:rsidRPr="00C05B24">
            <w:rPr>
              <w:b/>
              <w:bCs/>
              <w:color w:val="000000"/>
              <w:sz w:val="16"/>
              <w:szCs w:val="16"/>
            </w:rPr>
            <w:t>DPIO 05. ANEXO 2</w:t>
          </w:r>
        </w:p>
      </w:tc>
    </w:tr>
  </w:tbl>
  <w:p w14:paraId="03D6B5FA" w14:textId="77777777" w:rsidR="00277AD7" w:rsidRP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40595"/>
    <w:multiLevelType w:val="hybridMultilevel"/>
    <w:tmpl w:val="CF48BAE8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4936"/>
    <w:multiLevelType w:val="hybridMultilevel"/>
    <w:tmpl w:val="8EF82182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743AAB"/>
    <w:multiLevelType w:val="hybridMultilevel"/>
    <w:tmpl w:val="1CD0A19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76C"/>
    <w:rsid w:val="00042609"/>
    <w:rsid w:val="000978E6"/>
    <w:rsid w:val="001419E3"/>
    <w:rsid w:val="001A31FE"/>
    <w:rsid w:val="002406D3"/>
    <w:rsid w:val="00277AD7"/>
    <w:rsid w:val="00365D94"/>
    <w:rsid w:val="003A30B1"/>
    <w:rsid w:val="003E5499"/>
    <w:rsid w:val="003F0A67"/>
    <w:rsid w:val="0040116E"/>
    <w:rsid w:val="004272B8"/>
    <w:rsid w:val="0048276C"/>
    <w:rsid w:val="00554E6A"/>
    <w:rsid w:val="005555F5"/>
    <w:rsid w:val="00645B71"/>
    <w:rsid w:val="00681AD8"/>
    <w:rsid w:val="00691460"/>
    <w:rsid w:val="00764886"/>
    <w:rsid w:val="00784A47"/>
    <w:rsid w:val="008747BA"/>
    <w:rsid w:val="00994150"/>
    <w:rsid w:val="009D7E6E"/>
    <w:rsid w:val="00A61604"/>
    <w:rsid w:val="00B93528"/>
    <w:rsid w:val="00B93DC8"/>
    <w:rsid w:val="00C05B24"/>
    <w:rsid w:val="00C25766"/>
    <w:rsid w:val="00C65DE4"/>
    <w:rsid w:val="00CC6E96"/>
    <w:rsid w:val="00D17309"/>
    <w:rsid w:val="00D35C58"/>
    <w:rsid w:val="00D423DA"/>
    <w:rsid w:val="00E12698"/>
    <w:rsid w:val="00E86DF1"/>
    <w:rsid w:val="00EA774C"/>
    <w:rsid w:val="00F07EBE"/>
    <w:rsid w:val="00F53045"/>
    <w:rsid w:val="00FA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1BB67"/>
  <w15:docId w15:val="{EA2A5AAD-779C-824E-8A40-312BD41B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s-EC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C3C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3C71"/>
  </w:style>
  <w:style w:type="paragraph" w:styleId="Piedepgina">
    <w:name w:val="footer"/>
    <w:basedOn w:val="Normal"/>
    <w:link w:val="PiedepginaCar"/>
    <w:uiPriority w:val="99"/>
    <w:unhideWhenUsed/>
    <w:rsid w:val="008C3C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3C71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D35C5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35C58"/>
    <w:pPr>
      <w:ind w:left="720"/>
      <w:contextualSpacing/>
    </w:pPr>
  </w:style>
  <w:style w:type="paragraph" w:customStyle="1" w:styleId="Default">
    <w:name w:val="Default"/>
    <w:rsid w:val="00B93DC8"/>
    <w:pPr>
      <w:autoSpaceDE w:val="0"/>
      <w:autoSpaceDN w:val="0"/>
      <w:adjustRightInd w:val="0"/>
    </w:pPr>
    <w:rPr>
      <w:rFonts w:ascii="Arial" w:hAnsi="Arial" w:cs="Arial"/>
      <w:color w:val="000000"/>
      <w:lang w:val="es-ES_tradnl"/>
    </w:rPr>
  </w:style>
  <w:style w:type="character" w:styleId="Textoennegrita">
    <w:name w:val="Strong"/>
    <w:basedOn w:val="Fuentedeprrafopredeter"/>
    <w:uiPriority w:val="22"/>
    <w:qFormat/>
    <w:rsid w:val="00B93528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9352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93528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277AD7"/>
    <w:rPr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05B24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05B24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C05B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qrfy.com/es?utm_source=Google&amp;utm_medium=CPC&amp;utm_campaign=17308812394&amp;utm_term=generar%20qr&amp;gad_source=1&amp;gad_campaignid=17308812394&amp;gbraid=0AAAAABvDOdIF9aqXxAjSfGZdUj-pSaoeH&amp;gclid=EAIaIQobChMIsPfz19mIjwMVJJ5aBR2m-hPfEAAYAyAAEgKzFvD_Bw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mYyOuKZuqG3I0TS5tY1EohE82w==">CgMxLjA4AHIhMUpKWTI2UnlNNTlySnJWS3Z3Q053V3F0d1lwT2RnMk96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Sandra Lucía Vasquez Guevara</cp:lastModifiedBy>
  <cp:revision>2</cp:revision>
  <cp:lastPrinted>2025-08-14T19:52:00Z</cp:lastPrinted>
  <dcterms:created xsi:type="dcterms:W3CDTF">2025-10-20T02:19:00Z</dcterms:created>
  <dcterms:modified xsi:type="dcterms:W3CDTF">2025-10-20T02:19:00Z</dcterms:modified>
</cp:coreProperties>
</file>